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仿宋_GB2312"/>
          <w:sz w:val="32"/>
          <w:szCs w:val="32"/>
        </w:rPr>
      </w:pPr>
      <w:bookmarkStart w:id="0" w:name="_Hlk133145034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福州软件职业技术学院2023年度共青团工作和</w:t>
      </w:r>
    </w:p>
    <w:p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学生系统先进集体和先进个人表彰推荐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名单</w:t>
      </w:r>
    </w:p>
    <w:p>
      <w:pPr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1、教师优秀共青团员：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（姓名） 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XXXXX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学院（部门） 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教师/辅导员（部门+职务）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教师优秀共青团干部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XXXXX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学院团委书记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3、校园文化建设优秀指导老师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XXXXX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学院（部门） 教师/辅导员（部门+职务）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、学生社团优秀指导老师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XXXXX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社（学生社团名称） 指导老师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、五四红旗团支部（共</w:t>
      </w:r>
      <w:r>
        <w:rPr>
          <w:rFonts w:ascii="仿宋" w:hAnsi="仿宋" w:eastAsia="仿宋" w:cs="仿宋"/>
          <w:b/>
          <w:bCs/>
          <w:sz w:val="28"/>
          <w:szCs w:val="28"/>
        </w:rPr>
        <w:t>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XXXXX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班团支部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如：2021级现代物流管理1班团支部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学生组织部门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XXXXX</w:t>
      </w:r>
      <w:r>
        <w:rPr>
          <w:rFonts w:hint="eastAsia" w:ascii="仿宋" w:hAnsi="仿宋" w:eastAsia="仿宋" w:cs="仿宋"/>
          <w:sz w:val="28"/>
          <w:szCs w:val="28"/>
        </w:rPr>
        <w:t>（指导部门）X</w:t>
      </w:r>
      <w:r>
        <w:rPr>
          <w:rFonts w:ascii="仿宋" w:hAnsi="仿宋" w:eastAsia="仿宋" w:cs="仿宋"/>
          <w:sz w:val="28"/>
          <w:szCs w:val="28"/>
        </w:rPr>
        <w:t>XXX(</w:t>
      </w:r>
      <w:r>
        <w:rPr>
          <w:rFonts w:hint="eastAsia" w:ascii="仿宋" w:hAnsi="仿宋" w:eastAsia="仿宋" w:cs="仿宋"/>
          <w:sz w:val="28"/>
          <w:szCs w:val="28"/>
        </w:rPr>
        <w:t>学生组织部门名称</w:t>
      </w:r>
      <w:r>
        <w:rPr>
          <w:rFonts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如：校团委组织部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color w:val="FF0000"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、优秀社团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社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、十佳大学生（共X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p>
      <w:pPr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如：2020级建筑室内设计1班 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林盈盈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、三好学生（共X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、优秀共青团员（共X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、优秀共青团干部（共X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、优秀学生干部（共X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、先进工作者（共X</w:t>
      </w:r>
      <w:r>
        <w:rPr>
          <w:rFonts w:ascii="仿宋" w:hAnsi="仿宋" w:eastAsia="仿宋" w:cs="仿宋"/>
          <w:b/>
          <w:bCs/>
          <w:sz w:val="28"/>
          <w:szCs w:val="28"/>
        </w:rPr>
        <w:t>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10" w:lineRule="atLeast"/>
        <w:ind w:right="-1090" w:rightChars="-519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</w:t>
      </w:r>
      <w:r>
        <w:rPr>
          <w:rFonts w:ascii="仿宋" w:hAnsi="仿宋" w:eastAsia="仿宋" w:cs="仿宋"/>
          <w:b/>
          <w:bCs/>
          <w:sz w:val="28"/>
          <w:szCs w:val="28"/>
        </w:rPr>
        <w:t>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学院：</w:t>
      </w:r>
    </w:p>
    <w:p>
      <w:pPr>
        <w:spacing w:line="10" w:lineRule="atLeast"/>
        <w:ind w:right="-1090" w:rightChars="-519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级X</w:t>
      </w:r>
      <w:r>
        <w:rPr>
          <w:rFonts w:ascii="仿宋" w:hAnsi="仿宋" w:eastAsia="仿宋" w:cs="仿宋"/>
          <w:sz w:val="28"/>
          <w:szCs w:val="28"/>
        </w:rPr>
        <w:t>XXXXXX(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>)XX</w:t>
      </w:r>
      <w:r>
        <w:rPr>
          <w:rFonts w:hint="eastAsia" w:ascii="仿宋" w:hAnsi="仿宋" w:eastAsia="仿宋" w:cs="仿宋"/>
          <w:sz w:val="28"/>
          <w:szCs w:val="28"/>
        </w:rPr>
        <w:t xml:space="preserve">班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X</w:t>
      </w:r>
      <w:r>
        <w:rPr>
          <w:rFonts w:ascii="仿宋_GB2312" w:hAnsi="仿宋_GB2312" w:eastAsia="仿宋_GB2312" w:cs="仿宋_GB2312"/>
          <w:bCs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（姓名）</w:t>
      </w:r>
    </w:p>
    <w:bookmarkEnd w:id="0"/>
    <w:p>
      <w:pPr>
        <w:tabs>
          <w:tab w:val="left" w:pos="9308"/>
        </w:tabs>
        <w:spacing w:line="10" w:lineRule="atLeast"/>
        <w:ind w:right="88" w:rightChars="42"/>
        <w:jc w:val="lef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2NThhOTBjODYwNGY3MTEyMTEyM2ZkNmFkYmYxYWQifQ=="/>
  </w:docVars>
  <w:rsids>
    <w:rsidRoot w:val="00B124C3"/>
    <w:rsid w:val="00012B66"/>
    <w:rsid w:val="000300E5"/>
    <w:rsid w:val="00032C34"/>
    <w:rsid w:val="000451EA"/>
    <w:rsid w:val="00076EAC"/>
    <w:rsid w:val="00094866"/>
    <w:rsid w:val="000948F8"/>
    <w:rsid w:val="000C05DA"/>
    <w:rsid w:val="000C2E02"/>
    <w:rsid w:val="000D5148"/>
    <w:rsid w:val="000E694D"/>
    <w:rsid w:val="00115072"/>
    <w:rsid w:val="00117164"/>
    <w:rsid w:val="0012747E"/>
    <w:rsid w:val="0012755F"/>
    <w:rsid w:val="001345A2"/>
    <w:rsid w:val="00135938"/>
    <w:rsid w:val="00150093"/>
    <w:rsid w:val="00154E26"/>
    <w:rsid w:val="00162656"/>
    <w:rsid w:val="00174C9E"/>
    <w:rsid w:val="0017694C"/>
    <w:rsid w:val="00183079"/>
    <w:rsid w:val="001931C6"/>
    <w:rsid w:val="001969C2"/>
    <w:rsid w:val="001D435A"/>
    <w:rsid w:val="001D6A7F"/>
    <w:rsid w:val="00231EF1"/>
    <w:rsid w:val="00252000"/>
    <w:rsid w:val="00261098"/>
    <w:rsid w:val="0026201F"/>
    <w:rsid w:val="00273123"/>
    <w:rsid w:val="0029409C"/>
    <w:rsid w:val="002B1B4B"/>
    <w:rsid w:val="002D154E"/>
    <w:rsid w:val="002D4E2D"/>
    <w:rsid w:val="002E3E30"/>
    <w:rsid w:val="002E5D76"/>
    <w:rsid w:val="002F5794"/>
    <w:rsid w:val="003450D6"/>
    <w:rsid w:val="00346150"/>
    <w:rsid w:val="00353B9B"/>
    <w:rsid w:val="0036386B"/>
    <w:rsid w:val="0036645F"/>
    <w:rsid w:val="003671BD"/>
    <w:rsid w:val="00374B34"/>
    <w:rsid w:val="00394E74"/>
    <w:rsid w:val="003B3866"/>
    <w:rsid w:val="003C23C0"/>
    <w:rsid w:val="003E5097"/>
    <w:rsid w:val="003F098C"/>
    <w:rsid w:val="00406BB7"/>
    <w:rsid w:val="00497B21"/>
    <w:rsid w:val="004A2F12"/>
    <w:rsid w:val="004D6624"/>
    <w:rsid w:val="004E7920"/>
    <w:rsid w:val="004F11BA"/>
    <w:rsid w:val="00511C82"/>
    <w:rsid w:val="00525717"/>
    <w:rsid w:val="00525B14"/>
    <w:rsid w:val="00532A76"/>
    <w:rsid w:val="00547D78"/>
    <w:rsid w:val="00580252"/>
    <w:rsid w:val="00587352"/>
    <w:rsid w:val="005A1E16"/>
    <w:rsid w:val="005A26B4"/>
    <w:rsid w:val="005A3330"/>
    <w:rsid w:val="005A4878"/>
    <w:rsid w:val="005A6223"/>
    <w:rsid w:val="005B25F9"/>
    <w:rsid w:val="005C02BC"/>
    <w:rsid w:val="005E68BF"/>
    <w:rsid w:val="006031AF"/>
    <w:rsid w:val="00613034"/>
    <w:rsid w:val="00634605"/>
    <w:rsid w:val="00651960"/>
    <w:rsid w:val="006873D7"/>
    <w:rsid w:val="006A2046"/>
    <w:rsid w:val="006A2A73"/>
    <w:rsid w:val="006C11B0"/>
    <w:rsid w:val="006F7D94"/>
    <w:rsid w:val="00706210"/>
    <w:rsid w:val="00710F77"/>
    <w:rsid w:val="00722FC0"/>
    <w:rsid w:val="00732A1E"/>
    <w:rsid w:val="007449F5"/>
    <w:rsid w:val="00745BCA"/>
    <w:rsid w:val="00756C2F"/>
    <w:rsid w:val="00764619"/>
    <w:rsid w:val="0077517C"/>
    <w:rsid w:val="00786C6E"/>
    <w:rsid w:val="007964FC"/>
    <w:rsid w:val="007A6893"/>
    <w:rsid w:val="007D32BC"/>
    <w:rsid w:val="007E0459"/>
    <w:rsid w:val="008054DB"/>
    <w:rsid w:val="00816373"/>
    <w:rsid w:val="00846C60"/>
    <w:rsid w:val="0085216D"/>
    <w:rsid w:val="0086089F"/>
    <w:rsid w:val="00861516"/>
    <w:rsid w:val="008742B8"/>
    <w:rsid w:val="008854C1"/>
    <w:rsid w:val="0089336F"/>
    <w:rsid w:val="008B6279"/>
    <w:rsid w:val="008D3775"/>
    <w:rsid w:val="008E6EF5"/>
    <w:rsid w:val="008E739F"/>
    <w:rsid w:val="00914F56"/>
    <w:rsid w:val="00922E53"/>
    <w:rsid w:val="00923B8E"/>
    <w:rsid w:val="00957766"/>
    <w:rsid w:val="009763D3"/>
    <w:rsid w:val="00977B14"/>
    <w:rsid w:val="0098025A"/>
    <w:rsid w:val="0098154D"/>
    <w:rsid w:val="00981F67"/>
    <w:rsid w:val="009C551C"/>
    <w:rsid w:val="009C60C1"/>
    <w:rsid w:val="009D6EB7"/>
    <w:rsid w:val="009E0FAB"/>
    <w:rsid w:val="00A04AD6"/>
    <w:rsid w:val="00A06D2E"/>
    <w:rsid w:val="00A31FFF"/>
    <w:rsid w:val="00A562D0"/>
    <w:rsid w:val="00A76EBC"/>
    <w:rsid w:val="00A838A8"/>
    <w:rsid w:val="00A95805"/>
    <w:rsid w:val="00AB67A0"/>
    <w:rsid w:val="00AC3233"/>
    <w:rsid w:val="00AD489B"/>
    <w:rsid w:val="00B041CA"/>
    <w:rsid w:val="00B047CE"/>
    <w:rsid w:val="00B05061"/>
    <w:rsid w:val="00B11323"/>
    <w:rsid w:val="00B124C3"/>
    <w:rsid w:val="00B25470"/>
    <w:rsid w:val="00B3613C"/>
    <w:rsid w:val="00B4329E"/>
    <w:rsid w:val="00B470ED"/>
    <w:rsid w:val="00B6702F"/>
    <w:rsid w:val="00B76D44"/>
    <w:rsid w:val="00B803C4"/>
    <w:rsid w:val="00BA19EB"/>
    <w:rsid w:val="00C00440"/>
    <w:rsid w:val="00C01CBF"/>
    <w:rsid w:val="00C07059"/>
    <w:rsid w:val="00C123B7"/>
    <w:rsid w:val="00C1546F"/>
    <w:rsid w:val="00C237DF"/>
    <w:rsid w:val="00C261B4"/>
    <w:rsid w:val="00C274A3"/>
    <w:rsid w:val="00C33295"/>
    <w:rsid w:val="00C43EE8"/>
    <w:rsid w:val="00C5108F"/>
    <w:rsid w:val="00C82168"/>
    <w:rsid w:val="00C8644D"/>
    <w:rsid w:val="00C90980"/>
    <w:rsid w:val="00CA415D"/>
    <w:rsid w:val="00CA4C94"/>
    <w:rsid w:val="00CB0315"/>
    <w:rsid w:val="00CF00E5"/>
    <w:rsid w:val="00D01CCE"/>
    <w:rsid w:val="00D113C8"/>
    <w:rsid w:val="00D427E4"/>
    <w:rsid w:val="00D464BD"/>
    <w:rsid w:val="00D55E3E"/>
    <w:rsid w:val="00D8326F"/>
    <w:rsid w:val="00D90018"/>
    <w:rsid w:val="00DB4623"/>
    <w:rsid w:val="00DB7B94"/>
    <w:rsid w:val="00DD692A"/>
    <w:rsid w:val="00E01661"/>
    <w:rsid w:val="00E06A7B"/>
    <w:rsid w:val="00E14A31"/>
    <w:rsid w:val="00E512AA"/>
    <w:rsid w:val="00E573EC"/>
    <w:rsid w:val="00E82F03"/>
    <w:rsid w:val="00E945D0"/>
    <w:rsid w:val="00EA012A"/>
    <w:rsid w:val="00EA4ECB"/>
    <w:rsid w:val="00EB5847"/>
    <w:rsid w:val="00EC3C5B"/>
    <w:rsid w:val="00EF1BA7"/>
    <w:rsid w:val="00F12170"/>
    <w:rsid w:val="00F24459"/>
    <w:rsid w:val="00F312E4"/>
    <w:rsid w:val="00F554A2"/>
    <w:rsid w:val="00F84EA4"/>
    <w:rsid w:val="00F9284C"/>
    <w:rsid w:val="00F929DD"/>
    <w:rsid w:val="00FC61EB"/>
    <w:rsid w:val="00FD4871"/>
    <w:rsid w:val="00FF26D0"/>
    <w:rsid w:val="025B4E18"/>
    <w:rsid w:val="02BE1E63"/>
    <w:rsid w:val="032B1E6F"/>
    <w:rsid w:val="036408FA"/>
    <w:rsid w:val="03E06219"/>
    <w:rsid w:val="05B233D9"/>
    <w:rsid w:val="07592BAD"/>
    <w:rsid w:val="07E306CF"/>
    <w:rsid w:val="08657EB2"/>
    <w:rsid w:val="08843074"/>
    <w:rsid w:val="088532C0"/>
    <w:rsid w:val="08B80374"/>
    <w:rsid w:val="0A3A7369"/>
    <w:rsid w:val="0B194E64"/>
    <w:rsid w:val="0B3643CE"/>
    <w:rsid w:val="0B65618A"/>
    <w:rsid w:val="0CE777CD"/>
    <w:rsid w:val="0D585204"/>
    <w:rsid w:val="0E6F65E7"/>
    <w:rsid w:val="0EA55924"/>
    <w:rsid w:val="0F1556A8"/>
    <w:rsid w:val="0FA1450C"/>
    <w:rsid w:val="101706C4"/>
    <w:rsid w:val="10BA1226"/>
    <w:rsid w:val="11104880"/>
    <w:rsid w:val="11840EDE"/>
    <w:rsid w:val="140021F6"/>
    <w:rsid w:val="14BD041B"/>
    <w:rsid w:val="150A15B0"/>
    <w:rsid w:val="163C518D"/>
    <w:rsid w:val="16A9014A"/>
    <w:rsid w:val="16BF21A1"/>
    <w:rsid w:val="16FC731C"/>
    <w:rsid w:val="17EB2DCD"/>
    <w:rsid w:val="184C7B94"/>
    <w:rsid w:val="186272FC"/>
    <w:rsid w:val="193D4C76"/>
    <w:rsid w:val="1957554F"/>
    <w:rsid w:val="1B506B42"/>
    <w:rsid w:val="1B8A647F"/>
    <w:rsid w:val="1C170112"/>
    <w:rsid w:val="1CEF5CB0"/>
    <w:rsid w:val="1DAE5197"/>
    <w:rsid w:val="1E1660C5"/>
    <w:rsid w:val="1E25043F"/>
    <w:rsid w:val="1E28404A"/>
    <w:rsid w:val="1E4F15D7"/>
    <w:rsid w:val="1FC03D41"/>
    <w:rsid w:val="1FD03B72"/>
    <w:rsid w:val="1FF100CB"/>
    <w:rsid w:val="207672EF"/>
    <w:rsid w:val="209331F6"/>
    <w:rsid w:val="20A141D9"/>
    <w:rsid w:val="20CF0E25"/>
    <w:rsid w:val="20DA0641"/>
    <w:rsid w:val="211132D9"/>
    <w:rsid w:val="21E85FCA"/>
    <w:rsid w:val="223D16BE"/>
    <w:rsid w:val="22401962"/>
    <w:rsid w:val="23865A9B"/>
    <w:rsid w:val="238C2EF7"/>
    <w:rsid w:val="23AB3599"/>
    <w:rsid w:val="23D207A3"/>
    <w:rsid w:val="24013373"/>
    <w:rsid w:val="2411401C"/>
    <w:rsid w:val="244E7209"/>
    <w:rsid w:val="25461985"/>
    <w:rsid w:val="278A6EEC"/>
    <w:rsid w:val="27C629B0"/>
    <w:rsid w:val="281178FD"/>
    <w:rsid w:val="2823400B"/>
    <w:rsid w:val="28546167"/>
    <w:rsid w:val="28C963F7"/>
    <w:rsid w:val="28D253BD"/>
    <w:rsid w:val="29384A4E"/>
    <w:rsid w:val="296A405F"/>
    <w:rsid w:val="2BA90959"/>
    <w:rsid w:val="2C821E49"/>
    <w:rsid w:val="2CDC7005"/>
    <w:rsid w:val="2EA45C7A"/>
    <w:rsid w:val="30F34E00"/>
    <w:rsid w:val="31367D57"/>
    <w:rsid w:val="325327CD"/>
    <w:rsid w:val="32C43EEA"/>
    <w:rsid w:val="33064502"/>
    <w:rsid w:val="337B2CBF"/>
    <w:rsid w:val="34244995"/>
    <w:rsid w:val="34452D4C"/>
    <w:rsid w:val="35D66677"/>
    <w:rsid w:val="365C3082"/>
    <w:rsid w:val="36AB7996"/>
    <w:rsid w:val="36E96615"/>
    <w:rsid w:val="3716143B"/>
    <w:rsid w:val="378D6912"/>
    <w:rsid w:val="37FA2938"/>
    <w:rsid w:val="38952863"/>
    <w:rsid w:val="38975BFC"/>
    <w:rsid w:val="3A2A5B00"/>
    <w:rsid w:val="3B45104E"/>
    <w:rsid w:val="3B802791"/>
    <w:rsid w:val="3BC772BB"/>
    <w:rsid w:val="3C94183A"/>
    <w:rsid w:val="3DB05F98"/>
    <w:rsid w:val="3DC912E7"/>
    <w:rsid w:val="3E4313E6"/>
    <w:rsid w:val="3E511D16"/>
    <w:rsid w:val="3E897107"/>
    <w:rsid w:val="3F1307EE"/>
    <w:rsid w:val="3F2A65D1"/>
    <w:rsid w:val="3F5C3151"/>
    <w:rsid w:val="40912941"/>
    <w:rsid w:val="40B40D0A"/>
    <w:rsid w:val="41650F8E"/>
    <w:rsid w:val="41662238"/>
    <w:rsid w:val="41F05111"/>
    <w:rsid w:val="421129DA"/>
    <w:rsid w:val="425E2DCE"/>
    <w:rsid w:val="43140575"/>
    <w:rsid w:val="43302DB1"/>
    <w:rsid w:val="43891F3E"/>
    <w:rsid w:val="43E16676"/>
    <w:rsid w:val="43F252FD"/>
    <w:rsid w:val="444F2B90"/>
    <w:rsid w:val="450B270A"/>
    <w:rsid w:val="456E0CDE"/>
    <w:rsid w:val="456F7161"/>
    <w:rsid w:val="457243AD"/>
    <w:rsid w:val="46115240"/>
    <w:rsid w:val="46DD3374"/>
    <w:rsid w:val="4703201A"/>
    <w:rsid w:val="472E3BD0"/>
    <w:rsid w:val="47477941"/>
    <w:rsid w:val="47AE73B8"/>
    <w:rsid w:val="493B65CD"/>
    <w:rsid w:val="494017C6"/>
    <w:rsid w:val="4999549E"/>
    <w:rsid w:val="49D46737"/>
    <w:rsid w:val="4A2832C9"/>
    <w:rsid w:val="4A413E9C"/>
    <w:rsid w:val="4A923A79"/>
    <w:rsid w:val="4B5202C1"/>
    <w:rsid w:val="4BC43820"/>
    <w:rsid w:val="4BCA62B0"/>
    <w:rsid w:val="4C0F3FD0"/>
    <w:rsid w:val="4C2D08FA"/>
    <w:rsid w:val="4C654B0F"/>
    <w:rsid w:val="4C6B081E"/>
    <w:rsid w:val="4C786019"/>
    <w:rsid w:val="4D20220D"/>
    <w:rsid w:val="4D29306F"/>
    <w:rsid w:val="4DA22C22"/>
    <w:rsid w:val="4E2869DC"/>
    <w:rsid w:val="4EC015B1"/>
    <w:rsid w:val="4EC35A5C"/>
    <w:rsid w:val="4EC97EC5"/>
    <w:rsid w:val="522B1B13"/>
    <w:rsid w:val="536F7A4A"/>
    <w:rsid w:val="537137C2"/>
    <w:rsid w:val="5371731E"/>
    <w:rsid w:val="53E716A6"/>
    <w:rsid w:val="53F448CA"/>
    <w:rsid w:val="541C5987"/>
    <w:rsid w:val="54493DF7"/>
    <w:rsid w:val="54671CCF"/>
    <w:rsid w:val="557A11B6"/>
    <w:rsid w:val="55833926"/>
    <w:rsid w:val="55C630CB"/>
    <w:rsid w:val="56154857"/>
    <w:rsid w:val="56BA205F"/>
    <w:rsid w:val="56FA29B2"/>
    <w:rsid w:val="5778712C"/>
    <w:rsid w:val="57867609"/>
    <w:rsid w:val="57D936E4"/>
    <w:rsid w:val="583152CE"/>
    <w:rsid w:val="5865796A"/>
    <w:rsid w:val="58DE46A7"/>
    <w:rsid w:val="59977C45"/>
    <w:rsid w:val="5A274BDA"/>
    <w:rsid w:val="5AE6100F"/>
    <w:rsid w:val="5B55190F"/>
    <w:rsid w:val="5BCE72E7"/>
    <w:rsid w:val="5C6C2D78"/>
    <w:rsid w:val="5D21215F"/>
    <w:rsid w:val="5D7762F8"/>
    <w:rsid w:val="5D9F1C52"/>
    <w:rsid w:val="5DB26EB1"/>
    <w:rsid w:val="5E8F7651"/>
    <w:rsid w:val="5EBC57F7"/>
    <w:rsid w:val="5EE55931"/>
    <w:rsid w:val="5F7F54A8"/>
    <w:rsid w:val="5F933D87"/>
    <w:rsid w:val="60390036"/>
    <w:rsid w:val="604A2FB1"/>
    <w:rsid w:val="604C4B30"/>
    <w:rsid w:val="61080F7A"/>
    <w:rsid w:val="613F280A"/>
    <w:rsid w:val="61B90D2D"/>
    <w:rsid w:val="621B19B6"/>
    <w:rsid w:val="63682857"/>
    <w:rsid w:val="63C67212"/>
    <w:rsid w:val="646203FA"/>
    <w:rsid w:val="662D4B4E"/>
    <w:rsid w:val="666521BD"/>
    <w:rsid w:val="67851192"/>
    <w:rsid w:val="688F0AE3"/>
    <w:rsid w:val="68A14CB4"/>
    <w:rsid w:val="68C645B1"/>
    <w:rsid w:val="695F3324"/>
    <w:rsid w:val="6A665FA9"/>
    <w:rsid w:val="6AAD451D"/>
    <w:rsid w:val="6ACA512B"/>
    <w:rsid w:val="6B2451A9"/>
    <w:rsid w:val="6B912874"/>
    <w:rsid w:val="6BA5313F"/>
    <w:rsid w:val="6C0E30AF"/>
    <w:rsid w:val="6CA27492"/>
    <w:rsid w:val="6FA523D2"/>
    <w:rsid w:val="6FFF0087"/>
    <w:rsid w:val="70060FD1"/>
    <w:rsid w:val="703E475E"/>
    <w:rsid w:val="713C0B14"/>
    <w:rsid w:val="716F0EE9"/>
    <w:rsid w:val="717501B1"/>
    <w:rsid w:val="732061EF"/>
    <w:rsid w:val="73401F81"/>
    <w:rsid w:val="73416A7A"/>
    <w:rsid w:val="738E73E1"/>
    <w:rsid w:val="73A375F3"/>
    <w:rsid w:val="73DB6D37"/>
    <w:rsid w:val="73E85E8D"/>
    <w:rsid w:val="73F76DA1"/>
    <w:rsid w:val="74A016F6"/>
    <w:rsid w:val="74C254C1"/>
    <w:rsid w:val="752902C5"/>
    <w:rsid w:val="75B3511C"/>
    <w:rsid w:val="75B75D37"/>
    <w:rsid w:val="761E1712"/>
    <w:rsid w:val="768662BF"/>
    <w:rsid w:val="76DF04F7"/>
    <w:rsid w:val="775264D7"/>
    <w:rsid w:val="77557433"/>
    <w:rsid w:val="778E45F9"/>
    <w:rsid w:val="7790312C"/>
    <w:rsid w:val="780600CD"/>
    <w:rsid w:val="792E51E6"/>
    <w:rsid w:val="794E01F2"/>
    <w:rsid w:val="79D51B05"/>
    <w:rsid w:val="7B0A40F0"/>
    <w:rsid w:val="7BBB308D"/>
    <w:rsid w:val="7BFC781D"/>
    <w:rsid w:val="7C39228B"/>
    <w:rsid w:val="7C397CA6"/>
    <w:rsid w:val="7D931649"/>
    <w:rsid w:val="7E2A5580"/>
    <w:rsid w:val="7EC9070F"/>
    <w:rsid w:val="7EDB7297"/>
    <w:rsid w:val="7EF75901"/>
    <w:rsid w:val="7F9A4086"/>
    <w:rsid w:val="7FA25DC0"/>
    <w:rsid w:val="CEE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cs="宋体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cs="宋体"/>
      <w:kern w:val="2"/>
      <w:sz w:val="18"/>
      <w:szCs w:val="18"/>
    </w:rPr>
  </w:style>
  <w:style w:type="paragraph" w:customStyle="1" w:styleId="1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qFormat/>
    <w:uiPriority w:val="0"/>
    <w:rPr>
      <w:rFonts w:cs="宋体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A9EC-2E9A-4395-8DA6-D455E0056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</Words>
  <Characters>630</Characters>
  <Lines>5</Lines>
  <Paragraphs>1</Paragraphs>
  <TotalTime>106</TotalTime>
  <ScaleCrop>false</ScaleCrop>
  <LinksUpToDate>false</LinksUpToDate>
  <CharactersWithSpaces>739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2022-04-25T16:06:00Z</dcterms:created>
  <dc:creator>ASUS</dc:creator>
  <cp:lastModifiedBy>阿哈微信</cp:lastModifiedBy>
  <cp:lastPrinted>2021-12-07T23:56:00Z</cp:lastPrinted>
  <dcterms:modified xsi:type="dcterms:W3CDTF">2024-04-10T07:58:07Z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1942842680DB4EB28422504553EA3099</vt:lpwstr>
  </property>
  <property fmtid="{D5CDD505-2E9C-101B-9397-08002B2CF9AE}" pid="4" name="commondata">
    <vt:lpwstr>eyJoZGlkIjoiMTU2NWE5YzhmYzBkODA1NDQ0NGVmMmUzNDg0Mjc3ZGUifQ==</vt:lpwstr>
  </property>
</Properties>
</file>